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00" w:rsidRDefault="00423400" w:rsidP="00423400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ПРОТОКОЛ №1</w:t>
      </w:r>
    </w:p>
    <w:p w:rsidR="00423400" w:rsidRDefault="00423400" w:rsidP="00423400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публичных слушаний по проекту «Внесение изменений в Правила благоустройства территории  </w:t>
      </w:r>
      <w:proofErr w:type="spellStart"/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района Курской области»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 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Дата проведения:     - 18 июня 2018 года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Время проведения:   09 часов 00 минут местного времени.</w:t>
      </w:r>
    </w:p>
    <w:p w:rsidR="00423400" w:rsidRDefault="00423400" w:rsidP="00423400">
      <w:pPr>
        <w:widowControl/>
        <w:suppressAutoHyphens w:val="0"/>
        <w:jc w:val="both"/>
        <w:rPr>
          <w:kern w:val="2"/>
          <w:sz w:val="28"/>
          <w:szCs w:val="28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Место проведения:  </w:t>
      </w:r>
      <w:r>
        <w:rPr>
          <w:sz w:val="28"/>
          <w:szCs w:val="28"/>
        </w:rPr>
        <w:t xml:space="preserve">д. Большая Лозовка  - придомовая территория Булгакова Н.А. по адресу: Курская область, </w:t>
      </w:r>
      <w:proofErr w:type="spellStart"/>
      <w:r>
        <w:rPr>
          <w:sz w:val="28"/>
          <w:szCs w:val="28"/>
        </w:rPr>
        <w:t>Щигровский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Пригородненский</w:t>
      </w:r>
      <w:proofErr w:type="spellEnd"/>
      <w:r>
        <w:rPr>
          <w:sz w:val="28"/>
          <w:szCs w:val="28"/>
        </w:rPr>
        <w:t xml:space="preserve">  сельсовет, д. Большая</w:t>
      </w:r>
      <w:r>
        <w:t xml:space="preserve"> </w:t>
      </w:r>
      <w:r>
        <w:rPr>
          <w:sz w:val="28"/>
          <w:szCs w:val="28"/>
        </w:rPr>
        <w:t>Лозовка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Присутствовало:      -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 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 человека    (Лист регистрации участников публичных слушаний, являющийся приложением к настоящему Протоколу  на  одном листе)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Основание для проведения публичных слушаний: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Градостроительный кодекс Российской Федерации;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- постановление Администрации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   от  «18» мая 2018 г. № 47 «О проведении публичных слушаний по проекту «Внесение изменений в Правила благоустройства территории 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    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Официальная публикация -  постановления Администрации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   от  «18» мая 2018 г. № 47 «О проведении публичных слушаний по проекту «Внесение изменений в Правила благоустройства территории 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  в газете «Районный вестник» от 01.06.2018г. № 23, размещение на официальном сайте Администрации муниципального образования «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Пригородненский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сельсовет» 18.05.2018 г.</w:t>
      </w:r>
      <w:proofErr w:type="gramEnd"/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Организатор публичных слушаний: заместитель Главы администрации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 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Аболмасова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Л.Н.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Срок проведения публичных слушаний: с 18.05.2018г по 18.06.2018г</w:t>
      </w: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.в</w:t>
      </w:r>
      <w:proofErr w:type="gram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течение которого принимались предложения и замечания участников публичных слушаний.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Председательствующий 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Аболмасова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Л.Н.. открыла публичные слушания.  Сообщила, что на 18 июня 2018 года  на 09 часов 00 минут  местного времени  назначено проведение публичных слушаний по проекту «Внесение изменений в Правила благоустройства территории 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области». Комиссия по подготовке проекта Правил благоустройства территории 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области.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 комиссии: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Аболмасова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Л.Н. -зам. главы Администрации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Заместитель председателя комиссии: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Семенова Н.В.-начальник отдела Администрации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Секретарь комиссии: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Маньшина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Е.Н.-директор МКУК «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Пригородненский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сельский Дом культуры»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Члены комиссии: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Мосина Лариса Валентиновн</w:t>
      </w: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а-</w:t>
      </w:r>
      <w:proofErr w:type="gram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зам. начальника отдела архитектуры, строительства, ЖКХ и охраны окружающей среды, главный архитектор администрации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 (по согласованию) 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Гатилова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Роза Никитична - начальник отдела по управлению муниципальным имуществом, земельным правоотношениям и труду администрации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proofErr w:type="gram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(</w:t>
      </w: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proofErr w:type="gram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 согласованию)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Михайлов Николай Анатольевич - начальник отдела архитектуры, строительства, ЖКХ и охраны окружающей среды администрации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 Курской области</w:t>
      </w: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proofErr w:type="gram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(</w:t>
      </w: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proofErr w:type="gram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 согласованию)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Рыкова С.Н-депутат Собрания депутатов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Председательствующий  огласил повестку  дня публичных слушаний: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1.Выступление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Аболмасовой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Л.Н. по проекту «Внесение изменений в Правила благоустройства территории 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области».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2.Выступления и предложения участников публичных слушаний по вопросу проекта «Внесение изменений в Правила благоустройства территории 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области». 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Председательствующий предложил утвердить следующий регламент работы: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1.Выступление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Аболмасовой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Л.Н.. по проекту «Внесение изменений в Правила благоустройства территории 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области». (10 минут).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2.Выступления и предложения участников публичных слушаний по   проекту «Внесение изменений в Правила благоустройства территории 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 до 3 минут.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 предложенный регламент работы предложил проголосовать.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Голосовали: за – единогласно.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Решение принято.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 комиссии:  Она довел до сведения участников публичных слушаний, что на сегодняшний день действуют Правила благоустройства территории муниципального образования  «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Пригородненский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сельсовет»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области,  утвержденные решением Собрания депутатов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 от 30.10.2017 г. №24-77-6. Однако</w:t>
      </w: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proofErr w:type="gram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данные Правила частично устарели, частично не соответствуют тем изменениям в законодательстве, которые произошли с момента их утверждения. Основные цели их введения – исключить разночтения и несоответствия действующему законодательству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и сложившемуся порядку решения вопросов благоустройства на территории муниципального образования «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Пригородненский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сельсовета»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области, более подробное регламентирование мероприятий и действий физических и юридических лиц по решению вопросов благоустройства.  В настоящее время разработан новый проект правил благоустройства, который был выставлен на публичные обсуждения  в период с 18.05.2018  года по 18.06.2018 года. В  результате публичных обсуждений  предложений и замечаний по проекту не поступило.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Основной  смысл Правил благоустройства территории муниципального образования, это подробное изложение прав и обязанностей физических и юридических лиц, индивидуальных предпринимателей по вопросам благоустройства территории муниципального образования в соответствии с действующим законодательством и сложившимся порядком решения  вопросов благоустройства.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Правила благоустройства территории муниципального образования  «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Пригородненский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сельсовет»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  разработаны в соответствии с  методическими  рекомендациями для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и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жилищно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– коммунального хозяйства Российской Федерации от 13 апреля 2017 года №711/</w:t>
      </w:r>
      <w:proofErr w:type="spellStart"/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</w:t>
      </w:r>
      <w:proofErr w:type="spellEnd"/>
      <w:proofErr w:type="gram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 целью  регулирования вопросов в сфере благоустройства и направлены на обеспечение и повышение комфортности условий проживания граждан, безопасности, поддержание  и улучшение санитарного и эстетического состояния территории, охраны окружающей среды, усиления </w:t>
      </w: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контроля за</w:t>
      </w:r>
      <w:proofErr w:type="gram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санитарным содержанием территории муниципального образования. Она подробно ознакомила всех участников публичных слушаний с проектом правил благоустройства.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Также отметила, что  в Правилах изменилось: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« 3.3. Границы прилегающей территории определяются: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для строительных площадок – 15 метров от ограждения стройки по всему периметру;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для объектов временной уличной торговли, в том числе торговых павильонов, палаток, киосков – 10 метров от объектов торговли по всему периметру;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для территории хозяйствующих субъектов – 5 метров от границы территории хозяйствующего субъекта по всему периметру. Под хозяйствующим субъектом понимается индивидуальный предприниматель, коммерческая организация, а также некоммерческая организация, осуществляющая деятельность, приносящую ей доход. Под территорией хозяйствующего субъекта понимается земельный участок, на котором расположен объект, имеющий площадь, границы, местоположение, правовой статус, целевое назначение, находящийся в собственности, владении или пользовании хозяйствующего субъекта;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для территории частного домовладения: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       на улицах с двухсторонней застройкой – по ширине занимаемого участка до оси проезжей части улицы;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на улицах с односторонней застройкой – по ширине занимаемого участка на всю ширину улицы, включая противоположный тротуар;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для многоквартирного дома – земельный участок, на котором расположен многоквартирный </w:t>
      </w: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дом</w:t>
      </w:r>
      <w:proofErr w:type="gram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 границы которого определены на основании данных Единого государственного реестра недвижимости, с элементами озеленения и благоустройства, иными объектами, предназначенными для обслуживания, эксплуатации и благоустройства многоквартирного дома, включая коллективные автостоянки, гаражи, детские игровые спортивные площадки, расположенные в границах земельного участка, на котором расположен многоквартирный дом.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В случае если сведения о границах земельного участка не внесены в Единый государственный реестр недвижимости, на котором расположен многоквартирный дом,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зданиями, а в случае отсутствия соседних зданий – 15 метров.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При перекрытии (пересечении) площадей территорий, определенных в соответствии с настоящей статьей, границы прилегающих территорий устанавливаются на равном удалении от объектов»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Председательствующий подвел итоги публичных слушаний и предложил:</w:t>
      </w:r>
    </w:p>
    <w:p w:rsidR="00423400" w:rsidRP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1.</w:t>
      </w:r>
      <w:bookmarkStart w:id="0" w:name="_GoBack"/>
      <w:bookmarkEnd w:id="0"/>
      <w:r w:rsidRPr="0042340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Одобрить проект «Внесение изменений в Правила благоустройства территории  </w:t>
      </w:r>
      <w:proofErr w:type="spellStart"/>
      <w:r w:rsidRPr="0042340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42340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42340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42340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области». 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 Голосовали: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 – 2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против – нет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воздержались – нет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итого: - 2 человека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Публичные слушания признаны состоявшимися.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2.        </w:t>
      </w: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Комиссии по подготовке Правил благоустройства территории 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 представить Главе 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 проект Внесение изменений в Правила благоустройства территории 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области», протокол публичных слушаний и заключение о результатах публичных слушаний по проекту «Внесение изменений в Правила благоустройства территории 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 для дальнейшего направления в</w:t>
      </w:r>
      <w:proofErr w:type="gram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Собрание депутатов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на утверждение.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Председатель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Аболмасова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Л.Н.. сообщила, что комиссии по подготовке проекта «Внесение изменений в Правила благоустройства территории 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обеспечить опубликование заключения о результатах публичных слушаний  в газете «Районный вестник», разместить на официальном сайте Администрации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 в сети интернет.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Председатель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Аболмасова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Л.Н..  поблагодарила участников публичных слушаний за работу и закрыла публичные слушания.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Председательствующий                           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Л.Н.Аболмасова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            </w:t>
      </w:r>
    </w:p>
    <w:p w:rsidR="00423400" w:rsidRDefault="00423400" w:rsidP="0042340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 </w:t>
      </w:r>
    </w:p>
    <w:p w:rsidR="00423400" w:rsidRDefault="00423400" w:rsidP="00423400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Секретарь                                                      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Е.Н.Маньшина</w:t>
      </w:r>
      <w:proofErr w:type="spellEnd"/>
    </w:p>
    <w:p w:rsidR="00423400" w:rsidRDefault="00423400" w:rsidP="00423400">
      <w:pPr>
        <w:rPr>
          <w:rFonts w:cs="Times New Roman"/>
          <w:kern w:val="2"/>
          <w:sz w:val="28"/>
          <w:szCs w:val="28"/>
        </w:rPr>
      </w:pPr>
    </w:p>
    <w:p w:rsidR="00423400" w:rsidRDefault="00423400" w:rsidP="00D71645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423400" w:rsidRDefault="00423400" w:rsidP="00D71645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423400" w:rsidRDefault="00423400" w:rsidP="00D71645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423400" w:rsidRDefault="00423400" w:rsidP="00D71645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423400" w:rsidRDefault="00423400" w:rsidP="00D71645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423400" w:rsidRDefault="00423400" w:rsidP="00D71645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423400" w:rsidRDefault="00423400" w:rsidP="00D71645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423400" w:rsidRDefault="00423400" w:rsidP="00D71645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423400" w:rsidRDefault="00423400" w:rsidP="00D71645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423400" w:rsidRDefault="00423400" w:rsidP="00D71645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423400" w:rsidRDefault="00423400" w:rsidP="00D71645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423400" w:rsidRDefault="00423400" w:rsidP="00D71645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423400" w:rsidRDefault="00423400" w:rsidP="00D71645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423400" w:rsidRDefault="00423400" w:rsidP="00D71645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423400" w:rsidRDefault="00423400" w:rsidP="00D71645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423400" w:rsidRDefault="00423400" w:rsidP="00D71645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423400" w:rsidRDefault="00423400" w:rsidP="00D71645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423400" w:rsidRDefault="00423400" w:rsidP="00D71645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423400" w:rsidRDefault="00423400" w:rsidP="00D71645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423400" w:rsidRDefault="00423400" w:rsidP="00D71645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423400" w:rsidRDefault="00423400" w:rsidP="00D71645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423400" w:rsidRDefault="00423400" w:rsidP="00D71645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423400" w:rsidRDefault="00423400" w:rsidP="00D71645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423400" w:rsidRDefault="00423400" w:rsidP="00D71645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423400" w:rsidRDefault="00423400" w:rsidP="00D71645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423400" w:rsidRDefault="00423400" w:rsidP="00D71645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423400" w:rsidRDefault="00423400" w:rsidP="00D71645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423400" w:rsidRDefault="00423400" w:rsidP="00D71645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423400" w:rsidRDefault="00423400" w:rsidP="00D71645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423400" w:rsidRDefault="00423400" w:rsidP="00D71645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423400" w:rsidRDefault="00423400" w:rsidP="00D71645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423400" w:rsidRDefault="00423400" w:rsidP="00D71645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423400" w:rsidRDefault="00423400" w:rsidP="00D71645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423400" w:rsidRDefault="00423400" w:rsidP="00D71645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D71645" w:rsidRDefault="00D71645" w:rsidP="00D71645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lastRenderedPageBreak/>
        <w:t>ПРОТОКОЛ №2</w:t>
      </w:r>
    </w:p>
    <w:p w:rsidR="00D71645" w:rsidRPr="00A50224" w:rsidRDefault="00D71645" w:rsidP="00D71645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публичных слушаний по проекту «Внесение изменений в Правила благоустройства территории  </w:t>
      </w:r>
      <w:proofErr w:type="spellStart"/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района Курской области»</w:t>
      </w:r>
    </w:p>
    <w:p w:rsidR="00D71645" w:rsidRPr="00A50224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D71645" w:rsidRPr="00A50224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 </w:t>
      </w:r>
    </w:p>
    <w:p w:rsidR="00D71645" w:rsidRPr="00A50224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Дата проведения:     - 18 июня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2018 года</w:t>
      </w:r>
    </w:p>
    <w:p w:rsidR="00D71645" w:rsidRPr="00A50224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Время проведения:   10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часов 00 минут местного времени.</w:t>
      </w:r>
    </w:p>
    <w:p w:rsidR="00D71645" w:rsidRDefault="00D71645" w:rsidP="00D71645">
      <w:pPr>
        <w:widowControl/>
        <w:suppressAutoHyphens w:val="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Место проведения:  </w:t>
      </w:r>
      <w:r>
        <w:rPr>
          <w:sz w:val="28"/>
          <w:szCs w:val="28"/>
        </w:rPr>
        <w:t>д. Куликовка</w:t>
      </w:r>
      <w:r w:rsidRPr="005815F6">
        <w:rPr>
          <w:sz w:val="28"/>
          <w:szCs w:val="28"/>
        </w:rPr>
        <w:t xml:space="preserve">  - </w:t>
      </w:r>
      <w:r w:rsidRPr="002500DE">
        <w:rPr>
          <w:sz w:val="28"/>
          <w:szCs w:val="28"/>
        </w:rPr>
        <w:t>здание магазина ПО «</w:t>
      </w:r>
      <w:proofErr w:type="spellStart"/>
      <w:r w:rsidRPr="002500DE">
        <w:rPr>
          <w:sz w:val="28"/>
          <w:szCs w:val="28"/>
        </w:rPr>
        <w:t>Щигровское</w:t>
      </w:r>
      <w:proofErr w:type="spellEnd"/>
      <w:r w:rsidRPr="002500DE">
        <w:rPr>
          <w:sz w:val="28"/>
          <w:szCs w:val="28"/>
        </w:rPr>
        <w:t xml:space="preserve">» по адресу: Курская область, </w:t>
      </w:r>
      <w:proofErr w:type="spellStart"/>
      <w:r w:rsidRPr="002500DE">
        <w:rPr>
          <w:sz w:val="28"/>
          <w:szCs w:val="28"/>
        </w:rPr>
        <w:t>Щигровский</w:t>
      </w:r>
      <w:proofErr w:type="spellEnd"/>
      <w:r w:rsidRPr="002500DE">
        <w:rPr>
          <w:sz w:val="28"/>
          <w:szCs w:val="28"/>
        </w:rPr>
        <w:t xml:space="preserve"> район, </w:t>
      </w:r>
      <w:proofErr w:type="spellStart"/>
      <w:r w:rsidRPr="002500DE">
        <w:rPr>
          <w:sz w:val="28"/>
          <w:szCs w:val="28"/>
        </w:rPr>
        <w:t>Пригородненский</w:t>
      </w:r>
      <w:proofErr w:type="spellEnd"/>
      <w:r w:rsidRPr="002500DE">
        <w:rPr>
          <w:sz w:val="28"/>
          <w:szCs w:val="28"/>
        </w:rPr>
        <w:t xml:space="preserve">  сельсовет, д. Куликовка;</w:t>
      </w:r>
    </w:p>
    <w:p w:rsidR="00D71645" w:rsidRPr="00A50224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Присутствовало:      -</w:t>
      </w:r>
      <w:r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 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4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человек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   (Лист регистрации участников публичных слушаний, являющийся приложением к настоящему Протоколу  на  одном листе)</w:t>
      </w:r>
    </w:p>
    <w:p w:rsidR="00D71645" w:rsidRPr="00A50224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Основание для проведения публичных слушаний:</w:t>
      </w:r>
    </w:p>
    <w:p w:rsidR="00D71645" w:rsidRPr="00A50224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Градостроительный кодекс Российской Федерации;</w:t>
      </w:r>
    </w:p>
    <w:p w:rsidR="00D71645" w:rsidRPr="00A50224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- постановление Администрации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 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от  «18» мая 2018 г.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№ 47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«О проведении публичных слушаний по проекту «Внесение изменений в Правила благоустройства территории 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    </w:t>
      </w:r>
    </w:p>
    <w:p w:rsidR="00D71645" w:rsidRPr="00A50224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gram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Официальная публикация -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постановления Администрации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 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от  «18» мая 2018 г.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№ 47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«О проведении публичных слушаний по проекту «Внесение изменений в Правила благоустройства территории 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  в газете «Районный вестник» от 01.06.2018г. № 23, размещение на официальном сайте Администрации муниципального образования «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Пригородненский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сельсовет» 18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.05.2018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proofErr w:type="gramEnd"/>
    </w:p>
    <w:p w:rsidR="00D71645" w:rsidRPr="00A50224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Организатор публичных слушаний: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заместитель Главы администрации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 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Аболмасова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Л.Н.</w:t>
      </w:r>
    </w:p>
    <w:p w:rsidR="00D71645" w:rsidRPr="00A50224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Срок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проведения публичных слушаний: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 18.05.2018г по 18.06.2018г</w:t>
      </w:r>
      <w:proofErr w:type="gram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</w:t>
      </w:r>
      <w:proofErr w:type="gram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течение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которого принимались предложения и замечания участников публичных слушаний.</w:t>
      </w:r>
    </w:p>
    <w:p w:rsid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Председательствующий 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Аболмасова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Л.Н..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открыл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публичные слушания.  Сообщил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а, что на 18 июня 2018 года  на 10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часов 00 минут  местного времени  назначено проведение публичных слушаний по проекту «Внесение изменений в Правила благоустройства территории 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 Коми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ссия по подготовке проекта Правил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благоустройства территории 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области.</w:t>
      </w:r>
    </w:p>
    <w:p w:rsidR="00D71645" w:rsidRPr="00A50224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 комиссии:</w:t>
      </w:r>
    </w:p>
    <w:p w:rsidR="00D71645" w:rsidRPr="00A50224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Аболмасова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Л.Н.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-зам. главы Администрации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</w:t>
      </w:r>
    </w:p>
    <w:p w:rsidR="00D71645" w:rsidRPr="00A50224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Заместитель председателя комиссии:</w:t>
      </w:r>
    </w:p>
    <w:p w:rsidR="00D71645" w:rsidRPr="00A50224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Семенова Н.В.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-начальник отдела Администрации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</w:t>
      </w:r>
    </w:p>
    <w:p w:rsidR="00D71645" w:rsidRPr="00A50224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Секретарь комиссии:</w:t>
      </w:r>
    </w:p>
    <w:p w:rsidR="00D71645" w:rsidRPr="00A50224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Маньшина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Е.Н.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директор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МКУК «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Пригородненский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сельский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Дом культуры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»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</w:t>
      </w:r>
    </w:p>
    <w:p w:rsidR="00D71645" w:rsidRPr="00A50224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Члены комиссии:</w:t>
      </w:r>
    </w:p>
    <w:p w:rsidR="00D71645" w:rsidRPr="00A50224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Мосина Лариса Валентиновн</w:t>
      </w:r>
      <w:proofErr w:type="gram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а-</w:t>
      </w:r>
      <w:proofErr w:type="gram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зам. начальника отдела архитектуры, строительства, ЖКХ и охраны окружающей среды, главный архитектор администрации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 (по согласованию) </w:t>
      </w:r>
    </w:p>
    <w:p w:rsidR="00D71645" w:rsidRPr="00A50224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Гатилова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Роза Никитична - начальник отдела по управлению муниципальным имуществом, земельным правоотношениям и труду администрации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proofErr w:type="gram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proofErr w:type="gram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(</w:t>
      </w:r>
      <w:proofErr w:type="gram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proofErr w:type="gram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 согласованию)</w:t>
      </w:r>
    </w:p>
    <w:p w:rsidR="00D71645" w:rsidRPr="00A50224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Михайлов Николай Анатольевич - начальник отдела архитектуры, строительства, ЖКХ и охраны окружающей среды администрации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 Курской области</w:t>
      </w:r>
      <w:proofErr w:type="gram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proofErr w:type="gram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(</w:t>
      </w:r>
      <w:proofErr w:type="gram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proofErr w:type="gram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 согласованию)</w:t>
      </w:r>
    </w:p>
    <w:p w:rsidR="00D71645" w:rsidRPr="00A50224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Рыкова С.Н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-депутат Собрания депутатов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D71645" w:rsidRPr="00A50224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Председательствующий  огласил повестку  дня публичных слушаний:</w:t>
      </w:r>
    </w:p>
    <w:p w:rsidR="00D71645" w:rsidRPr="00A50224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1.Выступление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Аболмасовой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Л.Н.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 проекту «Внесение изменений в Правила благоустройства территории 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D71645" w:rsidRPr="00A50224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2.Выступления и предложения участников публичных слушаний по вопросу проекта «Внесение изменений в Правила благоустройства территории 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области».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D71645" w:rsidRPr="00A50224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Председательствующий предложил утвердить следующий регламент работы:</w:t>
      </w:r>
    </w:p>
    <w:p w:rsidR="00D71645" w:rsidRPr="00A50224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1.Выступление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Аболмасовой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Л.Н..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 проекту «</w:t>
      </w:r>
      <w:r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территории 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области». (1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0 минут).</w:t>
      </w:r>
    </w:p>
    <w:p w:rsidR="00D71645" w:rsidRPr="00A50224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2.Выступления и предложения участников публичных слушаний по   проекту «</w:t>
      </w:r>
      <w:r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территории 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до 3 минут</w:t>
      </w:r>
      <w:r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D71645" w:rsidRPr="00A50224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 предложенный регламент работы предложил проголосовать.</w:t>
      </w:r>
    </w:p>
    <w:p w:rsidR="00D71645" w:rsidRPr="00A50224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Голосовали: за – единогласно.</w:t>
      </w:r>
    </w:p>
    <w:p w:rsidR="00D71645" w:rsidRPr="00A50224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Решение принято.</w:t>
      </w:r>
    </w:p>
    <w:p w:rsidR="00D71645" w:rsidRPr="00804E2F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комиссии: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Она довел до сведения участников публичных слушаний, что на сегодняшний день действуют Правила благоустройства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территории муниципального образования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«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Пригородненский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сельсовет»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утвержденные</w:t>
      </w:r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решением Собрания депутатов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 от 30.10.2017 г. №24-77</w:t>
      </w:r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-6. Однако</w:t>
      </w:r>
      <w:proofErr w:type="gramStart"/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proofErr w:type="gramEnd"/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данные Правила частично устарели, частично не соответствуют тем изменениям в законодательстве, которые произошли с момента их утверждения. Основные цели их введения – исключить разночтения и несоответствия действующему законодательству </w:t>
      </w:r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и сложившемуся порядку решения вопросов благоустройства на территории муниципального образования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«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Пригородненский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сельсовета»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более подробное регламентирование мероприятий и действий физических и юридических лиц по решению вопросов благоустройства.  В настоящее время разработан новый проект правил благоустройства, который был выставлен на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публичные обсуждения  в период с 18.05.2018  года по 18.06.2018</w:t>
      </w:r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года. В  результате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публичных обсуждений </w:t>
      </w:r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предложений и замечаний по проекту не поступи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ло.</w:t>
      </w:r>
    </w:p>
    <w:p w:rsidR="00D71645" w:rsidRPr="00804E2F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Основной  смысл Правил благоустройства террит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ории муниципального образования</w:t>
      </w:r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это подробное изложение прав и обязанностей физических и юридических лиц, индивидуальных предпринимателей по вопросам благоустройства территории муниципального образования в соответствии с действующим законодательством и сложившимся порядком решения  вопросов благоустройства.</w:t>
      </w:r>
    </w:p>
    <w:p w:rsidR="00D71645" w:rsidRPr="00A50224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муниципального образования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«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Пригородненский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сельсовет»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разработаны в соответствии с  методическими  рекомендациями для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и </w:t>
      </w:r>
      <w:proofErr w:type="spellStart"/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жилищно</w:t>
      </w:r>
      <w:proofErr w:type="spellEnd"/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– коммунального хозяйства Российской Федерации от 13 апреля 2017 года №711/</w:t>
      </w:r>
      <w:proofErr w:type="spellStart"/>
      <w:proofErr w:type="gramStart"/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</w:t>
      </w:r>
      <w:proofErr w:type="spellEnd"/>
      <w:proofErr w:type="gramEnd"/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 целью  регулирования вопросов в сфере благоустройства и направлены на обеспечение и повышение комфортности условий проживания граждан, безопасности, поддержание  и улучшение санитарного и эстетического состояния территории, охраны окружающей среды, усиления </w:t>
      </w:r>
      <w:proofErr w:type="gramStart"/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контроля за</w:t>
      </w:r>
      <w:proofErr w:type="gramEnd"/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санитарным содержанием террит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ории муниципального образования</w:t>
      </w:r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 Она подробно ознакомила всех участников публичных слушаний с проектом правил благоустройства.</w:t>
      </w:r>
    </w:p>
    <w:p w:rsidR="00D71645" w:rsidRPr="006F6FC8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F6FC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Также отметил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6F6FC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что  в Правилах изменилось:</w:t>
      </w:r>
    </w:p>
    <w:p w:rsidR="00D71645" w:rsidRPr="0004340D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434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« 3.3. Границы прилегающей территории определяются:</w:t>
      </w:r>
    </w:p>
    <w:p w:rsidR="00D71645" w:rsidRPr="0004340D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434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для строительных площадок – 15 метров от ограждения стройки по всему периметру;</w:t>
      </w:r>
    </w:p>
    <w:p w:rsidR="00D71645" w:rsidRPr="0004340D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434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для объектов временной уличной торговли, в том числе торговых павильонов, палаток, киосков – 10 метров от объектов торговли по всему периметру;</w:t>
      </w:r>
    </w:p>
    <w:p w:rsidR="00D71645" w:rsidRPr="0004340D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434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для территории хозяйствующих субъектов – 5 метров от границы территории хозяйствующего субъекта по всему периметру. Под хозяйствующим субъектом понимается индивидуальный предприниматель, коммерческая организация, а также некоммерческая организация, осуществляющая деятельность, приносящую ей доход. Под территорией хозяйствующего субъекта понимается земельный участок, на котором расположен объект, имеющий площадь, границы, местоположение, правовой статус, целевое назначение, находящийся в собственности, владении или пользовании хозяйствующего субъекта;</w:t>
      </w:r>
    </w:p>
    <w:p w:rsidR="00D71645" w:rsidRPr="0004340D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434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для территории частного домовладения:</w:t>
      </w:r>
    </w:p>
    <w:p w:rsidR="00D71645" w:rsidRPr="0004340D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434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       на улицах с двухсторонней застройкой – по ширине занимаемого участка до оси проезжей части улицы;</w:t>
      </w:r>
    </w:p>
    <w:p w:rsidR="00D71645" w:rsidRPr="0004340D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434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на улицах с односторонней застройкой – по ширине занимаемого участка на всю ширину улицы, включая противоположный тротуар;</w:t>
      </w:r>
    </w:p>
    <w:p w:rsidR="00D71645" w:rsidRPr="0004340D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434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для многоквартирного дома – земельный участок, на котором расположен многоквартирный </w:t>
      </w:r>
      <w:proofErr w:type="gramStart"/>
      <w:r w:rsidRPr="000434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дом</w:t>
      </w:r>
      <w:proofErr w:type="gramEnd"/>
      <w:r w:rsidRPr="000434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 границы которого определены на основании данных Единого государственного реестра недвижимости, с элементами озеленения и благоустройства, иными объектами, предназначенными для обслуживания, эксплуатации и благоустройства многоквартирного дома, включая коллективные автостоянки, гаражи, детские игровые спортивные площадки, расположенные в границах земельного участка, на котором расположен многоквартирный дом.</w:t>
      </w:r>
    </w:p>
    <w:p w:rsidR="00D71645" w:rsidRPr="0004340D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434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В случае если сведения о границах земельного участка не внесены в Единый государственный реестр недвижимости, на котором расположен многоквартирный дом,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зданиями, а в случае отсутствия соседних зданий – 15 метров.</w:t>
      </w:r>
    </w:p>
    <w:p w:rsidR="00D71645" w:rsidRPr="00A50224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434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При перекрытии (пересечении) площадей территорий, определенных в соответствии с настоящей статьей, границы прилегающих территорий устанавливаются на равном удалении от объектов»</w:t>
      </w:r>
    </w:p>
    <w:p w:rsidR="00D71645" w:rsidRPr="00A50224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Председательствующий подвел итоги публичных слушаний и предложил:</w:t>
      </w:r>
    </w:p>
    <w:p w:rsidR="00D71645" w:rsidRPr="00EA3010" w:rsidRDefault="00D71645" w:rsidP="00D71645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A301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Одобрить проект «Внесение изменений в Правила благоустройства территории  </w:t>
      </w:r>
      <w:proofErr w:type="spellStart"/>
      <w:r w:rsidRPr="00EA301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EA301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EA301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EA301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области». </w:t>
      </w:r>
    </w:p>
    <w:p w:rsidR="00D71645" w:rsidRPr="00EA3010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A301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 Голосовали:</w:t>
      </w:r>
    </w:p>
    <w:p w:rsidR="00D71645" w:rsidRPr="00A50224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 – 4</w:t>
      </w:r>
    </w:p>
    <w:p w:rsidR="00D71645" w:rsidRPr="00A50224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против – нет</w:t>
      </w:r>
    </w:p>
    <w:p w:rsidR="00D71645" w:rsidRPr="00A50224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воздержались – нет</w:t>
      </w:r>
    </w:p>
    <w:p w:rsidR="00D71645" w:rsidRPr="00A50224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итого: - 4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человек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</w:p>
    <w:p w:rsidR="00D71645" w:rsidRPr="00A50224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Публичные слушания признаны состоявшимися.</w:t>
      </w:r>
    </w:p>
    <w:p w:rsidR="00D71645" w:rsidRPr="00A50224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        </w:t>
      </w: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Комиссии по подготовке Правил</w:t>
      </w:r>
      <w:r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благоустройства территории 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овского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представить Главе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 проект </w:t>
      </w:r>
      <w:r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территории 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овского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протокол публичных слушаний и заключение о результатах публичных слушаний по проекту «</w:t>
      </w:r>
      <w:r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территории 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овского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для дальнейшего направления в</w:t>
      </w:r>
      <w:proofErr w:type="gram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Собрание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депутатов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на утверждение.</w:t>
      </w:r>
    </w:p>
    <w:p w:rsidR="00D71645" w:rsidRPr="00A50224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Председатель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Аболмасова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Л.Н..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сообщил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что комиссии по подготовке проекта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«</w:t>
      </w:r>
      <w:r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территории 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овского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обеспечить опубликование заключения о результатах публичных слушаний  в газете «Районный вес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тник», разместить на официальном сайте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Администрации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 в сети интернет.</w:t>
      </w:r>
    </w:p>
    <w:p w:rsidR="00D71645" w:rsidRPr="00A50224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Председатель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Аболмасова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Л.Н..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поблагодарил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участников публичных слушаний за работу и закрыл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публичные слушания.</w:t>
      </w:r>
    </w:p>
    <w:p w:rsidR="00D71645" w:rsidRPr="00A50224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D71645" w:rsidRPr="00A50224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F6FC8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Председательствующий          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                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Л.Н.Аболмасова</w:t>
      </w:r>
      <w:proofErr w:type="spellEnd"/>
      <w:r w:rsidRPr="006F6FC8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           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D71645" w:rsidRPr="00A50224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 </w:t>
      </w:r>
    </w:p>
    <w:p w:rsidR="00D71645" w:rsidRPr="006F6FC8" w:rsidRDefault="00D71645" w:rsidP="00D71645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F6FC8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Секретарь    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                                                  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Е.Н.Маньшина</w:t>
      </w:r>
      <w:proofErr w:type="spellEnd"/>
    </w:p>
    <w:p w:rsidR="00D71645" w:rsidRPr="00A50224" w:rsidRDefault="00D71645" w:rsidP="00D71645">
      <w:pPr>
        <w:rPr>
          <w:rFonts w:cs="Times New Roman"/>
          <w:sz w:val="28"/>
          <w:szCs w:val="28"/>
        </w:rPr>
      </w:pPr>
    </w:p>
    <w:p w:rsidR="00A05EC8" w:rsidRDefault="00A05EC8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Pr="00D71645" w:rsidRDefault="00D71645" w:rsidP="00D71645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ПРОТОКОЛ №3</w:t>
      </w:r>
    </w:p>
    <w:p w:rsidR="00D71645" w:rsidRPr="00D71645" w:rsidRDefault="00D71645" w:rsidP="00D71645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публичных слушаний по проекту «Внесение изменений в Правила благоустройства территории  </w:t>
      </w:r>
      <w:proofErr w:type="spellStart"/>
      <w:r w:rsidRPr="00D7164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D7164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D7164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района Курской области»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 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Дата проведения:     - 18 июня 2018 года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Время проведения:   11</w:t>
      </w: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часов 00 минут местного времени.</w:t>
      </w:r>
    </w:p>
    <w:p w:rsidR="00D71645" w:rsidRDefault="00D71645" w:rsidP="00D71645">
      <w:pPr>
        <w:widowControl/>
        <w:suppressAutoHyphens w:val="0"/>
        <w:jc w:val="both"/>
        <w:rPr>
          <w:sz w:val="28"/>
          <w:szCs w:val="28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Место проведения: 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Козловка</w:t>
      </w:r>
      <w:proofErr w:type="spellEnd"/>
      <w:r w:rsidRPr="005815F6">
        <w:rPr>
          <w:sz w:val="28"/>
          <w:szCs w:val="28"/>
        </w:rPr>
        <w:t xml:space="preserve">  - </w:t>
      </w:r>
      <w:r w:rsidRPr="002500DE">
        <w:rPr>
          <w:sz w:val="28"/>
          <w:szCs w:val="28"/>
        </w:rPr>
        <w:t>здание магазина ПО «</w:t>
      </w:r>
      <w:proofErr w:type="spellStart"/>
      <w:r w:rsidRPr="002500DE">
        <w:rPr>
          <w:sz w:val="28"/>
          <w:szCs w:val="28"/>
        </w:rPr>
        <w:t>Щигровское</w:t>
      </w:r>
      <w:proofErr w:type="spellEnd"/>
      <w:r w:rsidRPr="002500DE">
        <w:rPr>
          <w:sz w:val="28"/>
          <w:szCs w:val="28"/>
        </w:rPr>
        <w:t xml:space="preserve">» по адресу: Курская область, </w:t>
      </w:r>
      <w:proofErr w:type="spellStart"/>
      <w:r w:rsidRPr="002500DE">
        <w:rPr>
          <w:sz w:val="28"/>
          <w:szCs w:val="28"/>
        </w:rPr>
        <w:t>Щигровский</w:t>
      </w:r>
      <w:proofErr w:type="spellEnd"/>
      <w:r w:rsidRPr="002500DE">
        <w:rPr>
          <w:sz w:val="28"/>
          <w:szCs w:val="28"/>
        </w:rPr>
        <w:t xml:space="preserve"> район, </w:t>
      </w:r>
      <w:proofErr w:type="spellStart"/>
      <w:r w:rsidRPr="002500DE">
        <w:rPr>
          <w:sz w:val="28"/>
          <w:szCs w:val="28"/>
        </w:rPr>
        <w:t>Пригородненский</w:t>
      </w:r>
      <w:proofErr w:type="spellEnd"/>
      <w:r w:rsidRPr="002500DE">
        <w:rPr>
          <w:sz w:val="28"/>
          <w:szCs w:val="28"/>
        </w:rPr>
        <w:t xml:space="preserve">  сельсовет, д. Куликовка;</w:t>
      </w:r>
    </w:p>
    <w:p w:rsidR="00D71645" w:rsidRPr="00D71645" w:rsidRDefault="00D71645" w:rsidP="00D71645">
      <w:pPr>
        <w:widowControl/>
        <w:suppressAutoHyphens w:val="0"/>
        <w:jc w:val="both"/>
        <w:rPr>
          <w:sz w:val="28"/>
          <w:szCs w:val="28"/>
        </w:rPr>
      </w:pP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Присутствовало:      -</w:t>
      </w:r>
      <w:r w:rsidRPr="00D7164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 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5</w:t>
      </w: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человек    (Лист регистрации участников публичных слушаний, являющийся приложением к настоящему Протоколу  на  одном листе)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Основание для проведения публичных слушаний: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Градостроительный кодекс Российской Федерации;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- постановление Администрации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   от  «18» мая 2018 г. № 47 «О проведении публичных слушаний по проекту «Внесение изменений в Правила благоустройства территории 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    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gram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Официальная публикация -  постановления Администрации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   от  «18» мая 2018 г. № 47 «О проведении публичных слушаний по проекту «Внесение изменений в Правила благоустройства территории 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  в газете «Районный вестник» от 01.06.2018г. № 23, размещение на официальном сайте Администрации муниципального образования «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Пригородненский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сельсовет» 18.05.2018 г.</w:t>
      </w:r>
      <w:proofErr w:type="gramEnd"/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Организатор публичных слушаний: заместитель Главы администрации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 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Аболмасова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Л.Н.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Срок проведения публичных слушаний: с 18.05.2018г по 18.06.2018г</w:t>
      </w:r>
      <w:proofErr w:type="gram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.в</w:t>
      </w:r>
      <w:proofErr w:type="gram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течение которого принимались предложения и замечания участников публичных слушаний.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Председательствующий 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Аболмасова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Л.Н.. открыла публичные слушания.  Сообщила, что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 18 июня 2018 года  на 11</w:t>
      </w: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часов 00 минут  местного времени  назначено проведение публичных слушаний по проекту «Внесение изменений в Правила благоустройства территории 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области». Комиссия по подготовке проекта Правил благоустройства территории 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области.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 комиссии: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      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Аболмасова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Л.Н. -зам. главы Администрации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Заместитель председателя комиссии: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Семенова Н.В.-начальник отдела Администрации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Секретарь комиссии: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Маньшина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Е.Н.-директор МКУК «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Пригородненский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сельский Дом культуры»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Члены комиссии: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Мосина Лариса Валентиновн</w:t>
      </w:r>
      <w:proofErr w:type="gram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а-</w:t>
      </w:r>
      <w:proofErr w:type="gram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зам. начальника отдела архитектуры, строительства, ЖКХ и охраны окружающей среды, главный архитектор администрации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 (по согласованию) 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Гатилова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Роза Никитична - начальник отдела по управлению муниципальным имуществом, земельным правоотношениям и труду администрации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proofErr w:type="gram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proofErr w:type="gram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(</w:t>
      </w:r>
      <w:proofErr w:type="gram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proofErr w:type="gram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 согласованию)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Михайлов Николай Анатольевич - начальник отдела архитектуры, строительства, ЖКХ и охраны окружающей среды администрации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 Курской области</w:t>
      </w:r>
      <w:proofErr w:type="gram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proofErr w:type="gram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(</w:t>
      </w:r>
      <w:proofErr w:type="gram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proofErr w:type="gram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 согласованию)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Рыкова С.Н-депутат Собрания депутатов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Председательствующий  огласил повестку  дня публичных слушаний: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1.Выступление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Аболмасовой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Л.Н. по проекту «Внесение изменений в Правила благоустройства территории 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области».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2.Выступления и предложения участников публичных слушаний по вопросу проекта «Внесение изменений в Правила благоустройства территории 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области». 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Председательствующий предложил утвердить следующий регламент работы: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1.Выступление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Аболмасовой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Л.Н.. по проекту «Внесение изменений в Правила благоустройства территории 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области». (10 минут).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2.Выступления и предложения участников публичных слушаний по   проекту «Внесение изменений в Правила благоустройства территории 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 до 3 минут.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 предложенный регламент работы предложил проголосовать.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Голосовали: за – единогласно.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Решение принято.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 комиссии:  Она довел до сведения участников публичных слушаний, что на сегодняшний день действуют Правила благоустройства территории муниципального образования  «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Пригородненский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сельсовет»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области,  утвержденные решением Собрания депутатов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 от 30.10.2017 г. №24-77-6. Однако</w:t>
      </w:r>
      <w:proofErr w:type="gram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proofErr w:type="gram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данные Правила частично устарели, частично не соответствуют тем изменениям в законодательстве, </w:t>
      </w: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которые произошли с момента их утверждения. Основные цели их введения – исключить разночтения и несоответствия действующему законодательству и сложившемуся порядку решения вопросов благоустройства на территории муниципального образования «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Пригородненский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сельсовета»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области, более подробное регламентирование мероприятий и действий физических и юридических лиц по решению вопросов благоустройства.  В настоящее время разработан новый проект правил благоустройства, который был выставлен на публичные обсуждения  в период с 18.05.2018  года по 18.06.2018 года. В  результате публичных обсуждений  предложений и замечаний по проекту не поступило.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Основной  смысл Правил благоустройства территории муниципального образования, это подробное изложение прав и обязанностей физических и юридических лиц, индивидуальных предпринимателей по вопросам благоустройства территории муниципального образования в соответствии с действующим законодательством и сложившимся порядком решения  вопросов благоустройства.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Правила благоустройства территории муниципального образования  «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Пригородненский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сельсовет»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  разработаны в соответствии с  методическими  рекомендациями для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и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жилищно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– коммунального хозяйства Российской Федерации от 13 апреля 2017 года №711/</w:t>
      </w:r>
      <w:proofErr w:type="spellStart"/>
      <w:proofErr w:type="gram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</w:t>
      </w:r>
      <w:proofErr w:type="spellEnd"/>
      <w:proofErr w:type="gram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 целью  регулирования вопросов в сфере благоустройства и направлены на обеспечение и повышение комфортности условий проживания граждан, безопасности, поддержание  и улучшение санитарного и эстетического состояния территории, охраны окружающей среды, усиления </w:t>
      </w:r>
      <w:proofErr w:type="gram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контроля за</w:t>
      </w:r>
      <w:proofErr w:type="gram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санитарным содержанием территории муниципального образования. Она подробно ознакомила всех участников публичных слушаний с проектом правил благоустройства.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Также отметила, что  в Правилах изменилось: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« 3.3. Границы прилегающей территории определяются: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для строительных площадок – 15 метров от ограждения стройки по всему периметру;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для объектов временной уличной торговли, в том числе торговых павильонов, палаток, киосков – 10 метров от объектов торговли по всему периметру;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для территории хозяйствующих субъектов – 5 метров от границы территории хозяйствующего субъекта по всему периметру. Под хозяйствующим субъектом понимается индивидуальный предприниматель, коммерческая организация, а также некоммерческая организация, осуществляющая деятельность, приносящую ей доход. Под территорией хозяйствующего субъекта понимается земельный участок, на котором расположен объект, имеющий площадь, границы, местоположение, правовой статус, целевое назначение, находящийся в собственности, владении или пользовании хозяйствующего субъекта;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- для территории частного домовладения: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на улицах с двухсторонней застройкой – по ширине занимаемого участка до оси проезжей части улицы;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на улицах с односторонней застройкой – по ширине занимаемого участка на всю ширину улицы, включая противоположный тротуар;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для многоквартирного дома – земельный участок, на котором расположен многоквартирный </w:t>
      </w:r>
      <w:proofErr w:type="gram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дом</w:t>
      </w:r>
      <w:proofErr w:type="gram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 границы которого определены на основании данных Единого государственного реестра недвижимости, с элементами озеленения и благоустройства, иными объектами, предназначенными для обслуживания, эксплуатации и благоустройства многоквартирного дома, включая коллективные автостоянки, гаражи, детские игровые спортивные площадки, расположенные в границах земельного участка, на котором расположен многоквартирный дом.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В случае если сведения о границах земельного участка не внесены в Единый государственный реестр недвижимости, на котором расположен многоквартирный дом,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зданиями, а в случае отсутствия соседних зданий – 15 метров.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При перекрытии (пересечении) площадей территорий, определенных в соответствии с настоящей статьей, границы прилегающих территорий устанавливаются на равном удалении от объектов»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Председательствующий подвел итоги публичных слушаний и предложил:</w:t>
      </w:r>
    </w:p>
    <w:p w:rsidR="00D71645" w:rsidRPr="00D71645" w:rsidRDefault="00D71645" w:rsidP="00D71645">
      <w:pPr>
        <w:widowControl/>
        <w:numPr>
          <w:ilvl w:val="0"/>
          <w:numId w:val="2"/>
        </w:numPr>
        <w:suppressAutoHyphens w:val="0"/>
        <w:contextualSpacing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Одобрить проект «Внесение изменений в Правила благоустройства территории 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области». 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 Голосовали: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 – 5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против – нет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воздержались – нет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итого: - 5</w:t>
      </w: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человека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Публичные слушания признаны состоявшимися.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2.        </w:t>
      </w:r>
      <w:proofErr w:type="gram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Комиссии по подготовке Правил благоустройства территории 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 представить Главе 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 проект Внесение изменений в Правила благоустройства территории 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области», протокол публичных слушаний и заключение о результатах публичных слушаний по проекту «Внесение изменений в Правила благоустройства территории 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 для дальнейшего направления в</w:t>
      </w:r>
      <w:proofErr w:type="gram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Собрание депутатов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на утверждение.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Председатель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Аболмасова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Л.Н.. сообщила, что комиссии по подготовке проекта «Внесение изменений в Правила благоустройства территории 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Пригородненского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 обеспечить опубликование заключения о результатах публичных слушаний  в газете «Районный вестник», разместить на официальном сайте Администрации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 в сети интернет.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Председатель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Аболмасова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Л.Н..  поблагодарила участников публичных слушаний за работу и закрыла публичные слушания.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Председательствующий                            </w:t>
      </w:r>
      <w:proofErr w:type="spellStart"/>
      <w:r w:rsidRPr="00D71645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Л.Н.Аболмасова</w:t>
      </w:r>
      <w:proofErr w:type="spellEnd"/>
      <w:r w:rsidRPr="00D71645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            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 </w:t>
      </w:r>
    </w:p>
    <w:p w:rsidR="00D71645" w:rsidRPr="00D71645" w:rsidRDefault="00D71645" w:rsidP="00D71645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Секретарь                                                       </w:t>
      </w:r>
      <w:proofErr w:type="spellStart"/>
      <w:r w:rsidRPr="00D71645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Е.Н.Маньшина</w:t>
      </w:r>
      <w:proofErr w:type="spellEnd"/>
    </w:p>
    <w:p w:rsidR="00D71645" w:rsidRPr="00D71645" w:rsidRDefault="00D71645" w:rsidP="00D71645">
      <w:pPr>
        <w:rPr>
          <w:rFonts w:cs="Times New Roman"/>
          <w:sz w:val="28"/>
          <w:szCs w:val="28"/>
        </w:rPr>
      </w:pPr>
    </w:p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Pr="00D71645" w:rsidRDefault="00D71645" w:rsidP="00D71645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lastRenderedPageBreak/>
        <w:t>ПРОТОКОЛ №4</w:t>
      </w:r>
    </w:p>
    <w:p w:rsidR="00D71645" w:rsidRPr="00D71645" w:rsidRDefault="00D71645" w:rsidP="00D71645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публичных слушаний по проекту «Внесение изменений в Правила благоустройства территории  </w:t>
      </w:r>
      <w:proofErr w:type="spellStart"/>
      <w:r w:rsidRPr="00D7164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D7164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D7164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района Курской области»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 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Дата проведения:     - 18 июня 2018 года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Время проведения:   13</w:t>
      </w: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часов 00 минут местного времени.</w:t>
      </w:r>
    </w:p>
    <w:p w:rsidR="00D71645" w:rsidRPr="00D71645" w:rsidRDefault="00D71645" w:rsidP="00D71645">
      <w:pPr>
        <w:widowControl/>
        <w:suppressAutoHyphens w:val="0"/>
        <w:jc w:val="both"/>
        <w:rPr>
          <w:sz w:val="28"/>
          <w:szCs w:val="28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Место проведения: 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сл.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Пригородня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proofErr w:type="spell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proofErr w:type="gram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здание Администрации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сельсовета по адресу: Курская область, </w:t>
      </w:r>
      <w:proofErr w:type="spellStart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Щигровский</w:t>
      </w:r>
      <w:proofErr w:type="spell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район,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Пригородненский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сельсовет, сл.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Пригородняя</w:t>
      </w:r>
      <w:proofErr w:type="spellEnd"/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Присутствовало:      -</w:t>
      </w:r>
      <w:r w:rsidRPr="00D7164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 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8</w:t>
      </w: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человек    (Лист регистрации участников публичных слушаний, являющийся приложением к настоящему Протоколу  на  одном листе)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Основание для проведения публичных слушаний: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Градостроительный кодекс Российской Федерации;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- постановление Администрации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   от  «18» мая 2018 г. № 47 «О проведении публичных слушаний по проекту «Внесение изменений в Правила благоустройства территории 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    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gram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Официальная публикация -  постановления Администрации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   от  «18» мая 2018 г. № 47 «О проведении публичных слушаний по проекту «Внесение изменений в Правила благоустройства территории 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  в газете «Районный вестник» от 01.06.2018г. № 23, размещение на официальном сайте Администрации муниципального образования «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Пригородненский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сельсовет» 18.05.2018 г.</w:t>
      </w:r>
      <w:proofErr w:type="gramEnd"/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Организатор публичных слушаний: заместитель Главы администрации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 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Аболмасова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Л.Н.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Срок проведения публичных слушаний: с 18.05.2018г по 18.06.2018г</w:t>
      </w:r>
      <w:proofErr w:type="gram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.в</w:t>
      </w:r>
      <w:proofErr w:type="gram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течение которого принимались предложения и замечания участников публичных слушаний.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Председательствующий 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Аболмасова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Л.Н.. открыла публичные слушания.  Сообщила, что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 18 июня 2018 года  на 13</w:t>
      </w: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часов 00 минут  местного времени  назначено проведение публичных слушаний по проекту «Внесение изменений в Правила благоустройства территории 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области». Комиссия по подготовке проекта Правил благоустройства территории 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области.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 комиссии: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Аболмасова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Л.Н. -зам. главы Администрации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Заместитель председателя комиссии: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Семенова Н.В.-начальник отдела Администрации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Секретарь комиссии: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Маньшина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Е.Н.-директор МКУК «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Пригородненский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сельский Дом культуры»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Члены комиссии: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Мосина Лариса Валентиновн</w:t>
      </w:r>
      <w:proofErr w:type="gram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а-</w:t>
      </w:r>
      <w:proofErr w:type="gram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зам. начальника отдела архитектуры, строительства, ЖКХ и охраны окружающей среды, главный архитектор администрации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 (по согласованию) 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Гатилова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Роза Никитична - начальник отдела по управлению муниципальным имуществом, земельным правоотношениям и труду администрации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proofErr w:type="gram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proofErr w:type="gram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(</w:t>
      </w:r>
      <w:proofErr w:type="gram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proofErr w:type="gram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 согласованию)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Михайлов Николай Анатольевич - начальник отдела архитектуры, строительства, ЖКХ и охраны окружающей среды администрации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 Курской области</w:t>
      </w:r>
      <w:proofErr w:type="gram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proofErr w:type="gram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(</w:t>
      </w:r>
      <w:proofErr w:type="gram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proofErr w:type="gram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 согласованию)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Рыкова С.Н-депутат Собрания депутатов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Председательствующий  огласил повестку  дня публичных слушаний: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1.Выступление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Аболмасовой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Л.Н. по проекту «Внесение изменений в Правила благоустройства территории 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области».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2.Выступления и предложения участников публичных слушаний по вопросу проекта «Внесение изменений в Правила благоустройства территории 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области». 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Председательствующий предложил утвердить следующий регламент работы: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1.Выступление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Аболмасовой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Л.Н.. по проекту «Внесение изменений в Правила благоустройства территории 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области». (10 минут).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2.Выступления и предложения участников публичных слушаний по   проекту «Внесение изменений в Правила благоустройства территории 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 до 3 минут.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 предложенный регламент работы предложил проголосовать.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Голосовали: за – единогласно.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Решение принято.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 комиссии:  Она довел до сведения участников публичных слушаний, что на сегодняшний день действуют Правила благоустройства территории муниципального образования  «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Пригородненский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сельсовет»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области,  утвержденные решением Собрания депутатов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 от 30.10.2017 г. №24-77-6. Однако</w:t>
      </w:r>
      <w:proofErr w:type="gram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proofErr w:type="gram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данные Правила частично устарели, частично не соответствуют тем изменениям в законодательстве, которые произошли с момента их утверждения. Основные цели их введения – исключить разночтения и несоответствия действующему законодательству </w:t>
      </w: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и сложившемуся порядку решения вопросов благоустройства на территории муниципального образования «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Пригородненский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сельсовета»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области, более подробное регламентирование мероприятий и действий физических и юридических лиц по решению вопросов благоустройства.  В настоящее время разработан новый проект правил благоустройства, который был выставлен на публичные обсуждения  в период с 18.05.2018  года по 18.06.2018 года. В  результате публичных обсуждений  предложений и замечаний по проекту не поступило.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Основной  смысл Правил благоустройства территории муниципального образования, это подробное изложение прав и обязанностей физических и юридических лиц, индивидуальных предпринимателей по вопросам благоустройства территории муниципального образования в соответствии с действующим законодательством и сложившимся порядком решения  вопросов благоустройства.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Правила благоустройства территории муниципального образования  «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Пригородненский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сельсовет»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  разработаны в соответствии с  методическими  рекомендациями для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и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жилищно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– коммунального хозяйства Российской Федерации от 13 апреля 2017 года №711/</w:t>
      </w:r>
      <w:proofErr w:type="spellStart"/>
      <w:proofErr w:type="gram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</w:t>
      </w:r>
      <w:proofErr w:type="spellEnd"/>
      <w:proofErr w:type="gram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 целью  регулирования вопросов в сфере благоустройства и направлены на обеспечение и повышение комфортности условий проживания граждан, безопасности, поддержание  и улучшение санитарного и эстетического состояния территории, охраны окружающей среды, усиления </w:t>
      </w:r>
      <w:proofErr w:type="gram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контроля за</w:t>
      </w:r>
      <w:proofErr w:type="gram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санитарным содержанием территории муниципального образования. Она подробно ознакомила всех участников публичных слушаний с проектом правил благоустройства.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Также отметила, что  в Правилах изменилось: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« 3.3. Границы прилегающей территории определяются: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для строительных площадок – 15 метров от ограждения стройки по всему периметру;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для объектов временной уличной торговли, в том числе торговых павильонов, палаток, киосков – 10 метров от объектов торговли по всему периметру;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для территории хозяйствующих субъектов – 5 метров от границы территории хозяйствующего субъекта по всему периметру. Под хозяйствующим субъектом понимается индивидуальный предприниматель, коммерческая организация, а также некоммерческая организация, осуществляющая деятельность, приносящую ей доход. Под территорией хозяйствующего субъекта понимается земельный участок, на котором расположен объект, имеющий площадь, границы, местоположение, правовой статус, целевое назначение, находящийся в собственности, владении или пользовании хозяйствующего субъекта;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для территории частного домовладения: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       на улицах с двухсторонней застройкой – по ширине занимаемого участка до оси проезжей части улицы;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на улицах с односторонней застройкой – по ширине занимаемого участка на всю ширину улицы, включая противоположный тротуар;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для многоквартирного дома – земельный участок, на котором расположен многоквартирный </w:t>
      </w:r>
      <w:proofErr w:type="gram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дом</w:t>
      </w:r>
      <w:proofErr w:type="gram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 границы которого определены на основании данных Единого государственного реестра недвижимости, с элементами озеленения и благоустройства, иными объектами, предназначенными для обслуживания, эксплуатации и благоустройства многоквартирного дома, включая коллективные автостоянки, гаражи, детские игровые спортивные площадки, расположенные в границах земельного участка, на котором расположен многоквартирный дом.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В случае если сведения о границах земельного участка не внесены в Единый государственный реестр недвижимости, на котором расположен многоквартирный дом,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зданиями, а в случае отсутствия соседних зданий – 15 метров.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При перекрытии (пересечении) площадей территорий, определенных в соответствии с настоящей статьей, границы прилегающих территорий устанавливаются на равном удалении от объектов»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Председательствующий подвел итоги публичных слушаний и предложил:</w:t>
      </w:r>
    </w:p>
    <w:p w:rsidR="00D71645" w:rsidRPr="00D71645" w:rsidRDefault="00D71645" w:rsidP="00D71645">
      <w:pPr>
        <w:widowControl/>
        <w:numPr>
          <w:ilvl w:val="0"/>
          <w:numId w:val="3"/>
        </w:numPr>
        <w:suppressAutoHyphens w:val="0"/>
        <w:contextualSpacing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Одобрить проект «Внесение изменений в Правила благоустройства территории 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области». 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 Голосовали: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 – 8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против – нет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воздержались – нет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итого: - 8</w:t>
      </w: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человек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Публичные слушания признаны состоявшимися.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2.        </w:t>
      </w:r>
      <w:proofErr w:type="gram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Комиссии по подготовке Правил благоустройства территории 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 представить Главе 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 проект Внесение изменений в Правила благоустройства территории 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области», протокол публичных слушаний и заключение о результатах публичных слушаний по проекту «Внесение изменений в Правила благоустройства территории 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 для дальнейшего направления в</w:t>
      </w:r>
      <w:proofErr w:type="gram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Собрание депутатов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на утверждение.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Председатель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Аболмасова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Л.Н.. сообщила, что комиссии по подготовке проекта «Внесение изменений в Правила благоустройства территории 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 </w:t>
      </w: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обеспечить опубликование заключения о результатах публичных слушаний  в газете «Районный вестник», разместить на официальном сайте Администрации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 в сети интернет.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Председатель </w:t>
      </w:r>
      <w:proofErr w:type="spellStart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Аболмасова</w:t>
      </w:r>
      <w:proofErr w:type="spellEnd"/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Л.Н..  поблагодарила участников публичных слушаний за работу и закрыла публичные слушания.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Председательствующий                            </w:t>
      </w:r>
      <w:proofErr w:type="spellStart"/>
      <w:r w:rsidRPr="00D71645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Л.Н.Аболмасова</w:t>
      </w:r>
      <w:proofErr w:type="spellEnd"/>
      <w:r w:rsidRPr="00D71645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            </w:t>
      </w:r>
    </w:p>
    <w:p w:rsidR="00D71645" w:rsidRPr="00D71645" w:rsidRDefault="00D71645" w:rsidP="00D7164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 </w:t>
      </w:r>
    </w:p>
    <w:p w:rsidR="00D71645" w:rsidRPr="00D71645" w:rsidRDefault="00D71645" w:rsidP="00D71645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71645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Секретарь                                                       </w:t>
      </w:r>
      <w:proofErr w:type="spellStart"/>
      <w:r w:rsidRPr="00D71645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Е.Н.Маньшина</w:t>
      </w:r>
      <w:proofErr w:type="spellEnd"/>
    </w:p>
    <w:p w:rsidR="00D71645" w:rsidRPr="00D71645" w:rsidRDefault="00D71645" w:rsidP="00D71645">
      <w:pPr>
        <w:rPr>
          <w:rFonts w:cs="Times New Roman"/>
          <w:sz w:val="28"/>
          <w:szCs w:val="28"/>
        </w:rPr>
      </w:pPr>
    </w:p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sectPr w:rsidR="00D7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66E26"/>
    <w:multiLevelType w:val="hybridMultilevel"/>
    <w:tmpl w:val="E624A98E"/>
    <w:lvl w:ilvl="0" w:tplc="DCC02CD8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6023F"/>
    <w:multiLevelType w:val="hybridMultilevel"/>
    <w:tmpl w:val="E624A98E"/>
    <w:lvl w:ilvl="0" w:tplc="DCC02CD8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576D9"/>
    <w:multiLevelType w:val="hybridMultilevel"/>
    <w:tmpl w:val="E624A98E"/>
    <w:lvl w:ilvl="0" w:tplc="DCC02CD8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F0372"/>
    <w:multiLevelType w:val="hybridMultilevel"/>
    <w:tmpl w:val="15B4FCF2"/>
    <w:lvl w:ilvl="0" w:tplc="5730321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45"/>
    <w:rsid w:val="00423400"/>
    <w:rsid w:val="00A05EC8"/>
    <w:rsid w:val="00D7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4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645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4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64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6277</Words>
  <Characters>35779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2018-06-20T13:01:00Z</cp:lastPrinted>
  <dcterms:created xsi:type="dcterms:W3CDTF">2018-06-20T12:55:00Z</dcterms:created>
  <dcterms:modified xsi:type="dcterms:W3CDTF">2018-06-25T13:47:00Z</dcterms:modified>
</cp:coreProperties>
</file>